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C9DEF" w14:textId="3DCBFBD0" w:rsidR="00440DFB" w:rsidRDefault="00440DFB" w:rsidP="00440DFB">
      <w:pPr>
        <w:pStyle w:val="NoSpacing"/>
      </w:pPr>
      <w:r>
        <w:t xml:space="preserve">This week the Midland Golfers’ Alliance held the Chris Westland Pro Am at </w:t>
      </w:r>
      <w:proofErr w:type="spellStart"/>
      <w:r>
        <w:t>Scotscraig</w:t>
      </w:r>
      <w:proofErr w:type="spellEnd"/>
      <w:r>
        <w:t xml:space="preserve"> Golf Club in Fife. Winner of the Scratch prize was Billy Taylor (</w:t>
      </w:r>
      <w:proofErr w:type="spellStart"/>
      <w:r>
        <w:t>Edzell</w:t>
      </w:r>
      <w:proofErr w:type="spellEnd"/>
      <w:r>
        <w:t>, 2) with a one under par score of 70. In the Team competition Jack Cree (St. Andrews, 13) Dereck Jamieson (Carnoustie, 13) Jim Ward (</w:t>
      </w:r>
      <w:proofErr w:type="spellStart"/>
      <w:r>
        <w:t>Cathkin</w:t>
      </w:r>
      <w:proofErr w:type="spellEnd"/>
      <w:r>
        <w:t xml:space="preserve"> Braes, 13 and Drew Herd (</w:t>
      </w:r>
      <w:proofErr w:type="spellStart"/>
      <w:r>
        <w:t>Scotscraig</w:t>
      </w:r>
      <w:proofErr w:type="spellEnd"/>
      <w:r>
        <w:t>, 14) won with a score of 124.</w:t>
      </w:r>
    </w:p>
    <w:p w14:paraId="55883A9F" w14:textId="663DBA5B" w:rsidR="00440DFB" w:rsidRDefault="00440DFB" w:rsidP="00440DFB">
      <w:pPr>
        <w:pStyle w:val="NoSpacing"/>
      </w:pPr>
    </w:p>
    <w:p w14:paraId="692311AB" w14:textId="1E2927DC" w:rsidR="00440DFB" w:rsidRDefault="00440DFB" w:rsidP="00440DFB">
      <w:pPr>
        <w:pStyle w:val="NoSpacing"/>
      </w:pPr>
      <w:r>
        <w:t>Leading Scratch scores</w:t>
      </w:r>
    </w:p>
    <w:p w14:paraId="2BEAE9BB" w14:textId="6E15775C" w:rsidR="00440DFB" w:rsidRDefault="00440DFB" w:rsidP="00440DFB">
      <w:pPr>
        <w:pStyle w:val="NoSpacing"/>
      </w:pPr>
    </w:p>
    <w:tbl>
      <w:tblPr>
        <w:tblW w:w="6237" w:type="dxa"/>
        <w:tblLook w:val="04A0" w:firstRow="1" w:lastRow="0" w:firstColumn="1" w:lastColumn="0" w:noHBand="0" w:noVBand="1"/>
      </w:tblPr>
      <w:tblGrid>
        <w:gridCol w:w="960"/>
        <w:gridCol w:w="2442"/>
        <w:gridCol w:w="2835"/>
      </w:tblGrid>
      <w:tr w:rsidR="00440DFB" w:rsidRPr="00440DFB" w14:paraId="696C745C" w14:textId="77777777" w:rsidTr="00440DF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F643" w14:textId="2532C018" w:rsidR="00440DFB" w:rsidRPr="00440DFB" w:rsidRDefault="00440DFB" w:rsidP="00440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>70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3A63" w14:textId="3FA56AB3" w:rsidR="00440DFB" w:rsidRPr="00440DFB" w:rsidRDefault="00440DFB" w:rsidP="00440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>Bill Taylor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BDD5" w14:textId="694E53F1" w:rsidR="00440DFB" w:rsidRPr="00440DFB" w:rsidRDefault="00440DFB" w:rsidP="00440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2</w:t>
            </w:r>
          </w:p>
        </w:tc>
      </w:tr>
      <w:tr w:rsidR="00440DFB" w:rsidRPr="00440DFB" w14:paraId="14B7DA24" w14:textId="77777777" w:rsidTr="00440DF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E16A" w14:textId="6B812D5D" w:rsidR="00440DFB" w:rsidRPr="00440DFB" w:rsidRDefault="00440DFB" w:rsidP="00440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>71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59E0" w14:textId="6B45A5E7" w:rsidR="00440DFB" w:rsidRPr="00440DFB" w:rsidRDefault="00440DFB" w:rsidP="00440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>Alastair Webster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D353" w14:textId="3AD5C594" w:rsidR="00440DFB" w:rsidRPr="00440DFB" w:rsidRDefault="00440DFB" w:rsidP="00440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P, </w:t>
            </w:r>
            <w:proofErr w:type="spellStart"/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proofErr w:type="spellEnd"/>
          </w:p>
        </w:tc>
      </w:tr>
      <w:tr w:rsidR="00440DFB" w:rsidRPr="00440DFB" w14:paraId="1595A886" w14:textId="77777777" w:rsidTr="00440DF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5963" w14:textId="205BE803" w:rsidR="00440DFB" w:rsidRPr="00440DFB" w:rsidRDefault="00440DFB" w:rsidP="00440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>73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21A7" w14:textId="47BF7E92" w:rsidR="00440DFB" w:rsidRPr="00440DFB" w:rsidRDefault="00440DFB" w:rsidP="00440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Tom </w:t>
            </w:r>
            <w:proofErr w:type="spellStart"/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>Mc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>evy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D2B9" w14:textId="027408E8" w:rsidR="00440DFB" w:rsidRPr="00440DFB" w:rsidRDefault="00440DFB" w:rsidP="00440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>Blairgowrie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</w:t>
            </w:r>
          </w:p>
        </w:tc>
      </w:tr>
      <w:tr w:rsidR="00440DFB" w:rsidRPr="00440DFB" w14:paraId="2CAFDBD5" w14:textId="77777777" w:rsidTr="00440DF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E1B1" w14:textId="13053EEE" w:rsidR="00440DFB" w:rsidRPr="00440DFB" w:rsidRDefault="00440DFB" w:rsidP="00440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01F1" w14:textId="541BBCAE" w:rsidR="00440DFB" w:rsidRPr="00440DFB" w:rsidRDefault="00440DFB" w:rsidP="00440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>Keir Mc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>icoll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4EB3" w14:textId="450818CC" w:rsidR="00440DFB" w:rsidRPr="00440DFB" w:rsidRDefault="00440DFB" w:rsidP="00440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P, </w:t>
            </w:r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>Carnoustie</w:t>
            </w:r>
          </w:p>
        </w:tc>
      </w:tr>
      <w:tr w:rsidR="00440DFB" w:rsidRPr="00440DFB" w14:paraId="0A97A8B2" w14:textId="77777777" w:rsidTr="00440DF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33B2" w14:textId="3BDE440E" w:rsidR="00440DFB" w:rsidRPr="00440DFB" w:rsidRDefault="00440DFB" w:rsidP="00440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3224" w14:textId="499C5F68" w:rsidR="00440DFB" w:rsidRPr="00440DFB" w:rsidRDefault="00440DFB" w:rsidP="00440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>Craig Everett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804B" w14:textId="186075D3" w:rsidR="00440DFB" w:rsidRPr="00440DFB" w:rsidRDefault="00440DFB" w:rsidP="00440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P, </w:t>
            </w:r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>Craig Everett Ltd</w:t>
            </w:r>
          </w:p>
        </w:tc>
      </w:tr>
      <w:tr w:rsidR="00440DFB" w:rsidRPr="00440DFB" w14:paraId="57463572" w14:textId="77777777" w:rsidTr="00440DF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7A45" w14:textId="44ACC2FD" w:rsidR="00440DFB" w:rsidRPr="00440DFB" w:rsidRDefault="00440DFB" w:rsidP="00440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>74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9F73" w14:textId="06EAD9C9" w:rsidR="00440DFB" w:rsidRPr="00440DFB" w:rsidRDefault="00440DFB" w:rsidP="00440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>Stuart Mc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>endrick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FEAF" w14:textId="4EA6D445" w:rsidR="00440DFB" w:rsidRPr="00440DFB" w:rsidRDefault="00440DFB" w:rsidP="00440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>Dunkeld</w:t>
            </w:r>
            <w:proofErr w:type="spellEnd"/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Birnam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Scr</w:t>
            </w:r>
            <w:proofErr w:type="spellEnd"/>
          </w:p>
        </w:tc>
      </w:tr>
      <w:tr w:rsidR="00440DFB" w:rsidRPr="00440DFB" w14:paraId="1369231F" w14:textId="77777777" w:rsidTr="00440DF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4742" w14:textId="7CA38AE1" w:rsidR="00440DFB" w:rsidRPr="00440DFB" w:rsidRDefault="00440DFB" w:rsidP="00440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7795" w14:textId="3BCB8F82" w:rsidR="00440DFB" w:rsidRPr="00440DFB" w:rsidRDefault="00440DFB" w:rsidP="00440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Paul </w:t>
            </w:r>
            <w:proofErr w:type="spellStart"/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>Wytrazek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6957" w14:textId="05D4FEB7" w:rsidR="00440DFB" w:rsidRPr="00440DFB" w:rsidRDefault="00440DFB" w:rsidP="00440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P, </w:t>
            </w:r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>Burntisland Golf House</w:t>
            </w:r>
          </w:p>
        </w:tc>
      </w:tr>
      <w:tr w:rsidR="00440DFB" w:rsidRPr="00440DFB" w14:paraId="6DB1E168" w14:textId="77777777" w:rsidTr="00440DF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211F" w14:textId="115D6493" w:rsidR="00440DFB" w:rsidRPr="00440DFB" w:rsidRDefault="00440DFB" w:rsidP="00440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>75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7953" w14:textId="732C8EE1" w:rsidR="00440DFB" w:rsidRPr="00440DFB" w:rsidRDefault="00440DFB" w:rsidP="00440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>Alister Ferguson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67E8" w14:textId="22702741" w:rsidR="00440DFB" w:rsidRPr="00440DFB" w:rsidRDefault="00440DFB" w:rsidP="00440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>Drumoig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</w:t>
            </w:r>
          </w:p>
        </w:tc>
      </w:tr>
      <w:tr w:rsidR="00440DFB" w:rsidRPr="00440DFB" w14:paraId="32BB5871" w14:textId="77777777" w:rsidTr="00440DF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407A" w14:textId="79046B39" w:rsidR="00440DFB" w:rsidRPr="00440DFB" w:rsidRDefault="00440DFB" w:rsidP="00440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5F2B" w14:textId="09207ADA" w:rsidR="00440DFB" w:rsidRPr="00440DFB" w:rsidRDefault="00440DFB" w:rsidP="00440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>Mark Anderson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95BE" w14:textId="7A08B729" w:rsidR="00440DFB" w:rsidRPr="00440DFB" w:rsidRDefault="00440DFB" w:rsidP="00440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>Leven Thistle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Scr</w:t>
            </w:r>
            <w:proofErr w:type="spellEnd"/>
          </w:p>
        </w:tc>
      </w:tr>
      <w:tr w:rsidR="00440DFB" w:rsidRPr="00440DFB" w14:paraId="13AC1653" w14:textId="77777777" w:rsidTr="00440DF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BD4B" w14:textId="4137FE7E" w:rsidR="00440DFB" w:rsidRPr="00440DFB" w:rsidRDefault="00440DFB" w:rsidP="00440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C2B6" w14:textId="0E3C9040" w:rsidR="00440DFB" w:rsidRPr="00440DFB" w:rsidRDefault="00440DFB" w:rsidP="00440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>Alastair Mc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>onald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7924" w14:textId="446A972C" w:rsidR="00440DFB" w:rsidRPr="00440DFB" w:rsidRDefault="00440DFB" w:rsidP="00440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P, </w:t>
            </w:r>
            <w:proofErr w:type="spellStart"/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>Dunnikier</w:t>
            </w:r>
            <w:proofErr w:type="spellEnd"/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Park</w:t>
            </w:r>
          </w:p>
        </w:tc>
      </w:tr>
    </w:tbl>
    <w:p w14:paraId="4890E8C0" w14:textId="74438EE1" w:rsidR="00440DFB" w:rsidRDefault="00440DFB" w:rsidP="00440DFB">
      <w:pPr>
        <w:pStyle w:val="NoSpacing"/>
      </w:pPr>
    </w:p>
    <w:p w14:paraId="5ECD3C1B" w14:textId="69AD0DF4" w:rsidR="00440DFB" w:rsidRDefault="00440DFB" w:rsidP="00440DFB">
      <w:pPr>
        <w:pStyle w:val="NoSpacing"/>
      </w:pPr>
      <w:r>
        <w:t>Leading Team Scores</w:t>
      </w:r>
    </w:p>
    <w:p w14:paraId="2EFD36F6" w14:textId="77777777" w:rsidR="00440DFB" w:rsidRDefault="00440DFB" w:rsidP="00440DFB">
      <w:pPr>
        <w:pStyle w:val="NoSpacing"/>
      </w:pPr>
    </w:p>
    <w:tbl>
      <w:tblPr>
        <w:tblW w:w="6237" w:type="dxa"/>
        <w:tblLook w:val="04A0" w:firstRow="1" w:lastRow="0" w:firstColumn="1" w:lastColumn="0" w:noHBand="0" w:noVBand="1"/>
      </w:tblPr>
      <w:tblGrid>
        <w:gridCol w:w="960"/>
        <w:gridCol w:w="2442"/>
        <w:gridCol w:w="2835"/>
      </w:tblGrid>
      <w:tr w:rsidR="00440DFB" w:rsidRPr="00440DFB" w14:paraId="4A03B37E" w14:textId="77777777" w:rsidTr="003C35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0B0C" w14:textId="467F7F0E" w:rsidR="00440DFB" w:rsidRPr="00440DFB" w:rsidRDefault="00440DFB" w:rsidP="003C3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124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8548" w14:textId="2FC626DC" w:rsidR="00440DFB" w:rsidRPr="00440DFB" w:rsidRDefault="00110A4A" w:rsidP="003C3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Jack Cree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DE4B" w14:textId="271DFF62" w:rsidR="00440DFB" w:rsidRPr="00440DFB" w:rsidRDefault="00110A4A" w:rsidP="003C3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St. Andrews New, 13</w:t>
            </w:r>
          </w:p>
        </w:tc>
      </w:tr>
      <w:tr w:rsidR="00440DFB" w:rsidRPr="00440DFB" w14:paraId="7BC9D86D" w14:textId="77777777" w:rsidTr="003C35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D739" w14:textId="78D1F555" w:rsidR="00440DFB" w:rsidRPr="00440DFB" w:rsidRDefault="00440DFB" w:rsidP="003C3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4F25" w14:textId="61793B2A" w:rsidR="00440DFB" w:rsidRPr="00440DFB" w:rsidRDefault="00110A4A" w:rsidP="003C3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Derick Jamieson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0313" w14:textId="7F20B3CA" w:rsidR="00440DFB" w:rsidRPr="00440DFB" w:rsidRDefault="00110A4A" w:rsidP="003C3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Carnoustie, 13</w:t>
            </w:r>
          </w:p>
        </w:tc>
      </w:tr>
      <w:tr w:rsidR="00440DFB" w:rsidRPr="00440DFB" w14:paraId="4BB5133B" w14:textId="77777777" w:rsidTr="003C35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B66D" w14:textId="70403137" w:rsidR="00440DFB" w:rsidRPr="00440DFB" w:rsidRDefault="00440DFB" w:rsidP="003C3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2B92" w14:textId="1D33D37F" w:rsidR="00440DFB" w:rsidRPr="00440DFB" w:rsidRDefault="00110A4A" w:rsidP="003C3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Jim Ward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4DD1" w14:textId="4F71615C" w:rsidR="00440DFB" w:rsidRPr="00440DFB" w:rsidRDefault="00110A4A" w:rsidP="003C3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Cathkin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Braes, 13</w:t>
            </w:r>
          </w:p>
        </w:tc>
      </w:tr>
      <w:tr w:rsidR="00440DFB" w:rsidRPr="00440DFB" w14:paraId="1C803251" w14:textId="77777777" w:rsidTr="003C35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A322" w14:textId="4141CEF4" w:rsidR="00440DFB" w:rsidRPr="00440DFB" w:rsidRDefault="00440DFB" w:rsidP="003C3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5459" w14:textId="3D1EF1FB" w:rsidR="00440DFB" w:rsidRPr="00440DFB" w:rsidRDefault="00110A4A" w:rsidP="003C3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Drew Herd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C40E" w14:textId="0800210F" w:rsidR="00440DFB" w:rsidRPr="00440DFB" w:rsidRDefault="00110A4A" w:rsidP="003C3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Scotscraig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14</w:t>
            </w:r>
          </w:p>
        </w:tc>
      </w:tr>
    </w:tbl>
    <w:p w14:paraId="44C7C536" w14:textId="3EE58561" w:rsidR="00440DFB" w:rsidRDefault="00440DFB" w:rsidP="00440DFB">
      <w:pPr>
        <w:pStyle w:val="NoSpacing"/>
      </w:pPr>
    </w:p>
    <w:tbl>
      <w:tblPr>
        <w:tblW w:w="6237" w:type="dxa"/>
        <w:tblLook w:val="04A0" w:firstRow="1" w:lastRow="0" w:firstColumn="1" w:lastColumn="0" w:noHBand="0" w:noVBand="1"/>
      </w:tblPr>
      <w:tblGrid>
        <w:gridCol w:w="960"/>
        <w:gridCol w:w="2442"/>
        <w:gridCol w:w="2835"/>
      </w:tblGrid>
      <w:tr w:rsidR="00110A4A" w:rsidRPr="00440DFB" w14:paraId="00350949" w14:textId="77777777" w:rsidTr="003C35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205A" w14:textId="6D433656" w:rsidR="00110A4A" w:rsidRPr="00440DFB" w:rsidRDefault="00110A4A" w:rsidP="00110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EFCA" w14:textId="235C1A15" w:rsidR="00110A4A" w:rsidRPr="00440DFB" w:rsidRDefault="00110A4A" w:rsidP="00110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>Alastair Mc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>onald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0316" w14:textId="72EFB7F4" w:rsidR="00110A4A" w:rsidRPr="00440DFB" w:rsidRDefault="00110A4A" w:rsidP="00110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P, </w:t>
            </w:r>
            <w:proofErr w:type="spellStart"/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>Dunnikier</w:t>
            </w:r>
            <w:proofErr w:type="spellEnd"/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Park</w:t>
            </w:r>
          </w:p>
        </w:tc>
      </w:tr>
      <w:tr w:rsidR="00110A4A" w:rsidRPr="00440DFB" w14:paraId="66490D04" w14:textId="77777777" w:rsidTr="003C35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E208" w14:textId="77777777" w:rsidR="00110A4A" w:rsidRPr="00440DFB" w:rsidRDefault="00110A4A" w:rsidP="00110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FC55" w14:textId="27C860C7" w:rsidR="00110A4A" w:rsidRPr="00440DFB" w:rsidRDefault="00110A4A" w:rsidP="00110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ndy</w:t>
            </w:r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Mc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>onald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56A0" w14:textId="026560CD" w:rsidR="00110A4A" w:rsidRPr="00440DFB" w:rsidRDefault="00110A4A" w:rsidP="00110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Blairgowrie, 5</w:t>
            </w:r>
          </w:p>
        </w:tc>
      </w:tr>
      <w:tr w:rsidR="00110A4A" w:rsidRPr="00440DFB" w14:paraId="351ED3FF" w14:textId="77777777" w:rsidTr="003C35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4AF1" w14:textId="77777777" w:rsidR="00110A4A" w:rsidRPr="00440DFB" w:rsidRDefault="00110A4A" w:rsidP="00110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B606" w14:textId="54DA1F85" w:rsidR="00110A4A" w:rsidRPr="00440DFB" w:rsidRDefault="00110A4A" w:rsidP="00110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Scott Graham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E00A" w14:textId="5911FCDF" w:rsidR="00110A4A" w:rsidRPr="00440DFB" w:rsidRDefault="00110A4A" w:rsidP="00110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Carnoustie, +1</w:t>
            </w:r>
          </w:p>
        </w:tc>
      </w:tr>
      <w:tr w:rsidR="00110A4A" w:rsidRPr="00440DFB" w14:paraId="4C5F8A62" w14:textId="77777777" w:rsidTr="003C35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BAEB" w14:textId="77777777" w:rsidR="00110A4A" w:rsidRPr="00440DFB" w:rsidRDefault="00110A4A" w:rsidP="00110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CF0A" w14:textId="0E8F761E" w:rsidR="00110A4A" w:rsidRPr="00440DFB" w:rsidRDefault="00110A4A" w:rsidP="00110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William Barclay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B4A2" w14:textId="76D97C49" w:rsidR="00110A4A" w:rsidRPr="00440DFB" w:rsidRDefault="00110A4A" w:rsidP="00110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Downfield, 5</w:t>
            </w:r>
          </w:p>
        </w:tc>
      </w:tr>
    </w:tbl>
    <w:p w14:paraId="063AAF23" w14:textId="084CC226" w:rsidR="00440DFB" w:rsidRDefault="00440DFB" w:rsidP="00440DFB">
      <w:pPr>
        <w:pStyle w:val="NoSpacing"/>
      </w:pPr>
    </w:p>
    <w:tbl>
      <w:tblPr>
        <w:tblW w:w="6237" w:type="dxa"/>
        <w:tblLook w:val="04A0" w:firstRow="1" w:lastRow="0" w:firstColumn="1" w:lastColumn="0" w:noHBand="0" w:noVBand="1"/>
      </w:tblPr>
      <w:tblGrid>
        <w:gridCol w:w="960"/>
        <w:gridCol w:w="2442"/>
        <w:gridCol w:w="2835"/>
      </w:tblGrid>
      <w:tr w:rsidR="00110A4A" w:rsidRPr="00440DFB" w14:paraId="4314D945" w14:textId="77777777" w:rsidTr="003C35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EA78" w14:textId="77777777" w:rsidR="00110A4A" w:rsidRPr="00440DFB" w:rsidRDefault="00110A4A" w:rsidP="00110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bookmarkStart w:id="0" w:name="_GoBack" w:colFirst="1" w:colLast="1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124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CA3E" w14:textId="7B8B82F0" w:rsidR="00110A4A" w:rsidRPr="00440DFB" w:rsidRDefault="00110A4A" w:rsidP="00110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>Mark Anderson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A5C2" w14:textId="3F93C9BF" w:rsidR="00110A4A" w:rsidRPr="00440DFB" w:rsidRDefault="00110A4A" w:rsidP="00110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>Leven Thistle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Scr</w:t>
            </w:r>
            <w:proofErr w:type="spellEnd"/>
          </w:p>
        </w:tc>
      </w:tr>
      <w:tr w:rsidR="00110A4A" w:rsidRPr="00440DFB" w14:paraId="4E1B26E7" w14:textId="77777777" w:rsidTr="003C35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0516" w14:textId="77777777" w:rsidR="00110A4A" w:rsidRPr="00440DFB" w:rsidRDefault="00110A4A" w:rsidP="00110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C860" w14:textId="01E19AE9" w:rsidR="00110A4A" w:rsidRPr="00440DFB" w:rsidRDefault="00110A4A" w:rsidP="00110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Ian Murray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EB3B" w14:textId="63168A9A" w:rsidR="00110A4A" w:rsidRPr="00440DFB" w:rsidRDefault="00110A4A" w:rsidP="00110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>Leven Thistle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110A4A" w:rsidRPr="00440DFB" w14:paraId="58C33A7D" w14:textId="77777777" w:rsidTr="003C35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3820" w14:textId="77777777" w:rsidR="00110A4A" w:rsidRPr="00440DFB" w:rsidRDefault="00110A4A" w:rsidP="00110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CCB0" w14:textId="6BB571BB" w:rsidR="00110A4A" w:rsidRPr="00440DFB" w:rsidRDefault="00110A4A" w:rsidP="00110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David Murray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441A" w14:textId="5E6FD0F0" w:rsidR="00110A4A" w:rsidRPr="00440DFB" w:rsidRDefault="00110A4A" w:rsidP="00110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>Leven Thistle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</w:tr>
      <w:tr w:rsidR="00110A4A" w:rsidRPr="00440DFB" w14:paraId="00AA1A9A" w14:textId="77777777" w:rsidTr="003C35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AB38" w14:textId="77777777" w:rsidR="00110A4A" w:rsidRPr="00440DFB" w:rsidRDefault="00110A4A" w:rsidP="00110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6D11" w14:textId="2DBEEFAB" w:rsidR="00110A4A" w:rsidRPr="00440DFB" w:rsidRDefault="00110A4A" w:rsidP="00110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Alex Moir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0A54" w14:textId="0CFBAA9B" w:rsidR="00110A4A" w:rsidRPr="00440DFB" w:rsidRDefault="00110A4A" w:rsidP="00110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40DFB">
              <w:rPr>
                <w:rFonts w:ascii="Calibri" w:eastAsia="Times New Roman" w:hAnsi="Calibri" w:cs="Calibri"/>
                <w:color w:val="000000"/>
                <w:lang w:eastAsia="en-GB"/>
              </w:rPr>
              <w:t>Leven Thistle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Scr</w:t>
            </w:r>
            <w:proofErr w:type="spellEnd"/>
          </w:p>
        </w:tc>
      </w:tr>
      <w:bookmarkEnd w:id="0"/>
    </w:tbl>
    <w:p w14:paraId="03C0D88A" w14:textId="77777777" w:rsidR="00110A4A" w:rsidRDefault="00110A4A" w:rsidP="00440DFB">
      <w:pPr>
        <w:pStyle w:val="NoSpacing"/>
      </w:pPr>
    </w:p>
    <w:p w14:paraId="61A367CB" w14:textId="17822652" w:rsidR="00440DFB" w:rsidRDefault="00440DFB" w:rsidP="00440DFB">
      <w:pPr>
        <w:pStyle w:val="NoSpacing"/>
      </w:pPr>
      <w:r>
        <w:t>Nearest the pins</w:t>
      </w:r>
    </w:p>
    <w:p w14:paraId="7704D3CE" w14:textId="0F3E72A3" w:rsidR="00440DFB" w:rsidRDefault="00440DFB" w:rsidP="00440DFB">
      <w:pPr>
        <w:pStyle w:val="NoSpacing"/>
      </w:pPr>
    </w:p>
    <w:tbl>
      <w:tblPr>
        <w:tblW w:w="6521" w:type="dxa"/>
        <w:tblLook w:val="04A0" w:firstRow="1" w:lastRow="0" w:firstColumn="1" w:lastColumn="0" w:noHBand="0" w:noVBand="1"/>
      </w:tblPr>
      <w:tblGrid>
        <w:gridCol w:w="960"/>
        <w:gridCol w:w="2442"/>
        <w:gridCol w:w="3119"/>
      </w:tblGrid>
      <w:tr w:rsidR="00110A4A" w:rsidRPr="00440DFB" w14:paraId="580C4045" w14:textId="77777777" w:rsidTr="00110A4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22F1" w14:textId="7B4A12E5" w:rsidR="00110A4A" w:rsidRPr="00440DFB" w:rsidRDefault="00110A4A" w:rsidP="003C3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 w:rsidRPr="00110A4A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th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6099" w14:textId="1B942233" w:rsidR="00110A4A" w:rsidRPr="00440DFB" w:rsidRDefault="00110A4A" w:rsidP="003C3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Graeme Robb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C0BF" w14:textId="75DE431C" w:rsidR="00110A4A" w:rsidRPr="00440DFB" w:rsidRDefault="00110A4A" w:rsidP="003C3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Royal Montrose Mercantile, 5</w:t>
            </w:r>
          </w:p>
        </w:tc>
      </w:tr>
      <w:tr w:rsidR="00110A4A" w:rsidRPr="00440DFB" w14:paraId="10A471BD" w14:textId="77777777" w:rsidTr="00110A4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6B95" w14:textId="3A04B577" w:rsidR="00110A4A" w:rsidRPr="00440DFB" w:rsidRDefault="00110A4A" w:rsidP="003C3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  <w:r w:rsidRPr="00110A4A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th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2F22" w14:textId="078015FC" w:rsidR="00110A4A" w:rsidRPr="00440DFB" w:rsidRDefault="00110A4A" w:rsidP="003C3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Keith Bruce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1CCB" w14:textId="38321F0F" w:rsidR="00110A4A" w:rsidRPr="00440DFB" w:rsidRDefault="00110A4A" w:rsidP="003C3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</w:t>
            </w:r>
          </w:p>
        </w:tc>
      </w:tr>
    </w:tbl>
    <w:p w14:paraId="69C080CC" w14:textId="02AF697F" w:rsidR="00440DFB" w:rsidRDefault="00440DFB" w:rsidP="00440DFB">
      <w:pPr>
        <w:pStyle w:val="NoSpacing"/>
      </w:pPr>
    </w:p>
    <w:p w14:paraId="54D76EB8" w14:textId="2E4BEAFB" w:rsidR="00110A4A" w:rsidRDefault="00110A4A" w:rsidP="00440DFB">
      <w:pPr>
        <w:pStyle w:val="NoSpacing"/>
      </w:pPr>
      <w:r>
        <w:t>Next Meeting</w:t>
      </w:r>
    </w:p>
    <w:p w14:paraId="31827547" w14:textId="1BFDE97D" w:rsidR="00110A4A" w:rsidRDefault="00110A4A" w:rsidP="00440DFB">
      <w:pPr>
        <w:pStyle w:val="NoSpacing"/>
      </w:pPr>
      <w:r>
        <w:t>Jim Ward Team Competition</w:t>
      </w:r>
    </w:p>
    <w:p w14:paraId="76F329FD" w14:textId="0A6BA7DE" w:rsidR="00110A4A" w:rsidRDefault="00110A4A" w:rsidP="00440DFB">
      <w:pPr>
        <w:pStyle w:val="NoSpacing"/>
      </w:pPr>
      <w:r>
        <w:t>Dukes Golf Resort</w:t>
      </w:r>
    </w:p>
    <w:p w14:paraId="5F1393B0" w14:textId="188FCCB4" w:rsidR="00110A4A" w:rsidRDefault="00110A4A" w:rsidP="00440DFB">
      <w:pPr>
        <w:pStyle w:val="NoSpacing"/>
      </w:pPr>
      <w:r>
        <w:t>Thursday 5</w:t>
      </w:r>
      <w:r w:rsidRPr="00110A4A">
        <w:rPr>
          <w:vertAlign w:val="superscript"/>
        </w:rPr>
        <w:t>th</w:t>
      </w:r>
      <w:r>
        <w:t xml:space="preserve"> February</w:t>
      </w:r>
    </w:p>
    <w:p w14:paraId="5FACD9B9" w14:textId="065C62F4" w:rsidR="00110A4A" w:rsidRDefault="00110A4A" w:rsidP="00440DFB">
      <w:pPr>
        <w:pStyle w:val="NoSpacing"/>
      </w:pPr>
      <w:r>
        <w:t>8.30 – 12.30</w:t>
      </w:r>
    </w:p>
    <w:p w14:paraId="214CCFBB" w14:textId="3675B7AB" w:rsidR="00110A4A" w:rsidRDefault="00110A4A" w:rsidP="00440DFB">
      <w:pPr>
        <w:pStyle w:val="NoSpacing"/>
      </w:pPr>
      <w:r>
        <w:t>AGM Follows end of Play</w:t>
      </w:r>
    </w:p>
    <w:sectPr w:rsidR="00110A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FB"/>
    <w:rsid w:val="00110A4A"/>
    <w:rsid w:val="00440DFB"/>
    <w:rsid w:val="00D564D7"/>
    <w:rsid w:val="00DE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0B81A"/>
  <w15:chartTrackingRefBased/>
  <w15:docId w15:val="{46B21686-290C-4ED1-9D61-C8FDC6A2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0D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57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Sutherland</dc:creator>
  <cp:keywords/>
  <dc:description/>
  <cp:lastModifiedBy>Lee Sutherland</cp:lastModifiedBy>
  <cp:revision>1</cp:revision>
  <dcterms:created xsi:type="dcterms:W3CDTF">2020-02-27T19:21:00Z</dcterms:created>
  <dcterms:modified xsi:type="dcterms:W3CDTF">2020-02-27T20:14:00Z</dcterms:modified>
</cp:coreProperties>
</file>